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831B" w14:textId="77777777" w:rsidR="00A93E48" w:rsidRDefault="00A93E48" w:rsidP="00A93E48">
      <w:pPr>
        <w:pStyle w:val="Default"/>
      </w:pPr>
    </w:p>
    <w:p w14:paraId="1DF277A1" w14:textId="6649F20A" w:rsidR="00A93E48" w:rsidRDefault="00A93E48" w:rsidP="00A93E48">
      <w:pPr>
        <w:pStyle w:val="Default"/>
        <w:jc w:val="center"/>
        <w:rPr>
          <w:sz w:val="28"/>
          <w:szCs w:val="28"/>
        </w:rPr>
      </w:pPr>
      <w:r w:rsidRPr="00A93E48">
        <w:rPr>
          <w:sz w:val="28"/>
          <w:szCs w:val="28"/>
        </w:rPr>
        <w:t>Обобщение 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</w:t>
      </w:r>
      <w:r w:rsidR="002809DC">
        <w:rPr>
          <w:sz w:val="28"/>
          <w:szCs w:val="28"/>
        </w:rPr>
        <w:t>допущения таких нарушений за 2019</w:t>
      </w:r>
      <w:r w:rsidRPr="00A93E48">
        <w:rPr>
          <w:sz w:val="28"/>
          <w:szCs w:val="28"/>
        </w:rPr>
        <w:t xml:space="preserve"> год</w:t>
      </w:r>
    </w:p>
    <w:p w14:paraId="1725364D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</w:p>
    <w:p w14:paraId="79E426A3" w14:textId="28A6C565" w:rsidR="00A93E48" w:rsidRPr="002809DC" w:rsidRDefault="00A93E48" w:rsidP="00A93E4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3E48">
        <w:rPr>
          <w:sz w:val="28"/>
          <w:szCs w:val="28"/>
        </w:rP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 администрации сельского поселения </w:t>
      </w:r>
      <w:r w:rsidR="000C4456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</w:t>
      </w:r>
      <w:r w:rsidR="002809DC">
        <w:rPr>
          <w:sz w:val="28"/>
          <w:szCs w:val="28"/>
        </w:rPr>
        <w:t>допущения таких нарушений за 2019</w:t>
      </w:r>
      <w:r w:rsidRPr="00A93E48">
        <w:rPr>
          <w:sz w:val="28"/>
          <w:szCs w:val="28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</w:t>
      </w:r>
      <w:r w:rsidR="002D598E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 </w:t>
      </w:r>
      <w:r w:rsidRPr="001974AD">
        <w:rPr>
          <w:color w:val="auto"/>
          <w:sz w:val="28"/>
          <w:szCs w:val="28"/>
        </w:rPr>
        <w:t xml:space="preserve">от </w:t>
      </w:r>
      <w:r w:rsidR="001974AD" w:rsidRPr="001974AD">
        <w:rPr>
          <w:color w:val="auto"/>
          <w:sz w:val="28"/>
          <w:szCs w:val="28"/>
        </w:rPr>
        <w:t>1</w:t>
      </w:r>
      <w:r w:rsidRPr="001974AD">
        <w:rPr>
          <w:color w:val="auto"/>
          <w:sz w:val="28"/>
          <w:szCs w:val="28"/>
        </w:rPr>
        <w:t>6.0</w:t>
      </w:r>
      <w:r w:rsidR="001974AD" w:rsidRPr="001974AD">
        <w:rPr>
          <w:color w:val="auto"/>
          <w:sz w:val="28"/>
          <w:szCs w:val="28"/>
        </w:rPr>
        <w:t>1</w:t>
      </w:r>
      <w:r w:rsidRPr="001974AD">
        <w:rPr>
          <w:color w:val="auto"/>
          <w:sz w:val="28"/>
          <w:szCs w:val="28"/>
        </w:rPr>
        <w:t xml:space="preserve">.2019 № </w:t>
      </w:r>
      <w:r w:rsidR="001974AD" w:rsidRPr="001974AD">
        <w:rPr>
          <w:color w:val="auto"/>
          <w:sz w:val="28"/>
          <w:szCs w:val="28"/>
        </w:rPr>
        <w:t>13</w:t>
      </w:r>
      <w:r w:rsidRPr="001974AD">
        <w:rPr>
          <w:color w:val="auto"/>
          <w:sz w:val="28"/>
          <w:szCs w:val="28"/>
        </w:rPr>
        <w:t xml:space="preserve"> «</w:t>
      </w:r>
      <w:r w:rsidR="005763B4" w:rsidRPr="005763B4">
        <w:rPr>
          <w:color w:val="auto"/>
          <w:sz w:val="28"/>
          <w:szCs w:val="28"/>
        </w:rPr>
        <w:t>Об утверждении программы  профилактики нарушения обязательных требований законодательства в сфере муниципального контроля за соблюдением Правил благоустройства территории сельского п</w:t>
      </w:r>
      <w:r w:rsidR="005763B4">
        <w:rPr>
          <w:color w:val="auto"/>
          <w:sz w:val="28"/>
          <w:szCs w:val="28"/>
        </w:rPr>
        <w:t>оселения Солнечный на 2019 год</w:t>
      </w:r>
      <w:bookmarkStart w:id="0" w:name="_GoBack"/>
      <w:bookmarkEnd w:id="0"/>
      <w:r w:rsidRPr="002809DC">
        <w:rPr>
          <w:color w:val="auto"/>
          <w:sz w:val="28"/>
          <w:szCs w:val="28"/>
        </w:rPr>
        <w:t xml:space="preserve">». </w:t>
      </w:r>
    </w:p>
    <w:p w14:paraId="40AB4289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Целями обобщения практики осуществления муниципального контроля являются: </w:t>
      </w:r>
    </w:p>
    <w:p w14:paraId="05245D69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14:paraId="5F203E3D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обеспечение доступности сведений о практике осуществления муниципального контроля. </w:t>
      </w:r>
    </w:p>
    <w:p w14:paraId="730093BB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14:paraId="78306A83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14:paraId="74730DE9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14:paraId="7CE99A41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14:paraId="28CF9E22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укрепление системы профилактики нарушений обязательных требований путём активизации профилактической деятельности; </w:t>
      </w:r>
    </w:p>
    <w:p w14:paraId="3FF25532" w14:textId="77777777" w:rsidR="00A93E48" w:rsidRPr="00A93E48" w:rsidRDefault="00A93E48" w:rsidP="002D598E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lastRenderedPageBreak/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14:paraId="7CC66CB7" w14:textId="120BE152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 w:rsidR="002D598E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. </w:t>
      </w:r>
    </w:p>
    <w:p w14:paraId="6345B472" w14:textId="1526F183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0839D3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 определён постановлением администрации сельского поселения </w:t>
      </w:r>
      <w:r w:rsidR="000839D3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 от </w:t>
      </w:r>
      <w:r w:rsidR="000839D3">
        <w:rPr>
          <w:sz w:val="28"/>
          <w:szCs w:val="28"/>
        </w:rPr>
        <w:t>15</w:t>
      </w:r>
      <w:r w:rsidRPr="00A93E48">
        <w:rPr>
          <w:sz w:val="28"/>
          <w:szCs w:val="28"/>
        </w:rPr>
        <w:t>.</w:t>
      </w:r>
      <w:r w:rsidR="000839D3">
        <w:rPr>
          <w:sz w:val="28"/>
          <w:szCs w:val="28"/>
        </w:rPr>
        <w:t>11</w:t>
      </w:r>
      <w:r w:rsidRPr="00A93E48">
        <w:rPr>
          <w:sz w:val="28"/>
          <w:szCs w:val="28"/>
        </w:rPr>
        <w:t xml:space="preserve">.2018 № </w:t>
      </w:r>
      <w:r w:rsidR="000839D3">
        <w:rPr>
          <w:sz w:val="28"/>
          <w:szCs w:val="28"/>
        </w:rPr>
        <w:t>69</w:t>
      </w:r>
      <w:r w:rsidRPr="00A93E48">
        <w:rPr>
          <w:sz w:val="28"/>
          <w:szCs w:val="28"/>
        </w:rPr>
        <w:t xml:space="preserve"> «Об утверждении Порядка организации и осуществления муниципального контроля за обеспечением сохранности автомобильных дорог местного значения </w:t>
      </w:r>
      <w:r w:rsidR="000839D3">
        <w:rPr>
          <w:sz w:val="28"/>
          <w:szCs w:val="28"/>
        </w:rPr>
        <w:t>в границах</w:t>
      </w:r>
      <w:r w:rsidRPr="00A93E48">
        <w:rPr>
          <w:sz w:val="28"/>
          <w:szCs w:val="28"/>
        </w:rPr>
        <w:t xml:space="preserve">  сельского поселения </w:t>
      </w:r>
      <w:r w:rsidR="000839D3">
        <w:rPr>
          <w:sz w:val="28"/>
          <w:szCs w:val="28"/>
        </w:rPr>
        <w:t>Солнечный</w:t>
      </w:r>
      <w:r w:rsidRPr="00A93E48">
        <w:rPr>
          <w:sz w:val="28"/>
          <w:szCs w:val="28"/>
        </w:rPr>
        <w:t xml:space="preserve">». </w:t>
      </w:r>
    </w:p>
    <w:p w14:paraId="04285EF2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14:paraId="1BCF221D" w14:textId="46D70C15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</w:t>
      </w:r>
      <w:r w:rsidR="005763B4">
        <w:rPr>
          <w:sz w:val="28"/>
          <w:szCs w:val="28"/>
        </w:rPr>
        <w:t>предпринимательства в РФ». В 2019</w:t>
      </w:r>
      <w:r w:rsidRPr="00A93E48">
        <w:rPr>
          <w:sz w:val="28"/>
          <w:szCs w:val="28"/>
        </w:rPr>
        <w:t xml:space="preserve"> году плановые проверки не проводились. </w:t>
      </w:r>
    </w:p>
    <w:p w14:paraId="745C6ED9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Законным основанием для незапланированных мероприятий могут стать: </w:t>
      </w:r>
    </w:p>
    <w:p w14:paraId="19158381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обращения или жалобы граждан и юридических лиц; </w:t>
      </w:r>
    </w:p>
    <w:p w14:paraId="6962AB53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информация, полученная от государственных органов; </w:t>
      </w:r>
    </w:p>
    <w:p w14:paraId="09538997" w14:textId="77777777" w:rsidR="00A93E48" w:rsidRPr="00A93E48" w:rsidRDefault="00A93E48" w:rsidP="00A93E48">
      <w:pPr>
        <w:pStyle w:val="Default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- самостоятельно обнаруженные нарушения закона. </w:t>
      </w:r>
    </w:p>
    <w:p w14:paraId="64D211B0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14:paraId="69FD70BD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Возможные нарушения при проведении проверки: не сдан соответствующим образом участок дороги после проведения земляных работ. </w:t>
      </w:r>
    </w:p>
    <w:p w14:paraId="3ADB00C4" w14:textId="6925FDAB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>В 20</w:t>
      </w:r>
      <w:r w:rsidR="002809DC">
        <w:rPr>
          <w:sz w:val="28"/>
          <w:szCs w:val="28"/>
        </w:rPr>
        <w:t>19</w:t>
      </w:r>
      <w:r w:rsidRPr="00A93E48">
        <w:rPr>
          <w:sz w:val="28"/>
          <w:szCs w:val="28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 </w:t>
      </w:r>
    </w:p>
    <w:p w14:paraId="7EB92D93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Протоколы об административных правонарушениях не составлялись. </w:t>
      </w:r>
    </w:p>
    <w:p w14:paraId="21166075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 органы прокуратуры не обращались. </w:t>
      </w:r>
    </w:p>
    <w:p w14:paraId="727F2C50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В судебные органы не обращались. </w:t>
      </w:r>
    </w:p>
    <w:p w14:paraId="13D3E1AA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не привлекались. </w:t>
      </w:r>
    </w:p>
    <w:p w14:paraId="4285001D" w14:textId="77777777" w:rsidR="00A93E48" w:rsidRPr="00A93E48" w:rsidRDefault="00A93E48" w:rsidP="000839D3">
      <w:pPr>
        <w:pStyle w:val="Default"/>
        <w:ind w:firstLine="708"/>
        <w:jc w:val="both"/>
        <w:rPr>
          <w:sz w:val="28"/>
          <w:szCs w:val="28"/>
        </w:rPr>
      </w:pPr>
      <w:r w:rsidRPr="00A93E48">
        <w:rPr>
          <w:sz w:val="28"/>
          <w:szCs w:val="28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 </w:t>
      </w:r>
    </w:p>
    <w:p w14:paraId="4C753A6A" w14:textId="03622BB6" w:rsidR="00C51110" w:rsidRPr="00A93E48" w:rsidRDefault="00A93E48" w:rsidP="00083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48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контроля в текущем году и последующие годы также будет направлена на профилактику нарушений юридическими лицами и </w:t>
      </w:r>
      <w:r w:rsidRPr="00A93E48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sectPr w:rsidR="00C51110" w:rsidRPr="00A93E48" w:rsidSect="00A93E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A4"/>
    <w:rsid w:val="000839D3"/>
    <w:rsid w:val="000C4456"/>
    <w:rsid w:val="001974AD"/>
    <w:rsid w:val="002809DC"/>
    <w:rsid w:val="002D598E"/>
    <w:rsid w:val="004E14A4"/>
    <w:rsid w:val="005763B4"/>
    <w:rsid w:val="00A93E48"/>
    <w:rsid w:val="00C51110"/>
    <w:rsid w:val="00F1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85FB"/>
  <w15:chartTrackingRefBased/>
  <w15:docId w15:val="{5B994942-6F8B-45B9-A10B-FD65292A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Жанна</cp:lastModifiedBy>
  <cp:revision>3</cp:revision>
  <dcterms:created xsi:type="dcterms:W3CDTF">2020-12-12T07:59:00Z</dcterms:created>
  <dcterms:modified xsi:type="dcterms:W3CDTF">2020-12-12T08:14:00Z</dcterms:modified>
</cp:coreProperties>
</file>