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3" w:rsidRDefault="00C51963" w:rsidP="00C5196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</w:t>
      </w:r>
    </w:p>
    <w:p w:rsidR="00C51963" w:rsidRDefault="00C51963" w:rsidP="00C51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руководителей, их заместителей и главных бухгалтеров муниципальных учреждений и предприятий 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</w:p>
    <w:p w:rsidR="00C51963" w:rsidRPr="00D44ED4" w:rsidRDefault="00C51963" w:rsidP="00C51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44ED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44ED4">
        <w:rPr>
          <w:sz w:val="28"/>
          <w:szCs w:val="28"/>
        </w:rPr>
        <w:t xml:space="preserve"> год</w:t>
      </w:r>
    </w:p>
    <w:p w:rsidR="00C51963" w:rsidRPr="00D44ED4" w:rsidRDefault="00C51963" w:rsidP="00C51963">
      <w:pPr>
        <w:jc w:val="center"/>
        <w:rPr>
          <w:sz w:val="28"/>
          <w:szCs w:val="28"/>
        </w:rPr>
      </w:pPr>
      <w:r w:rsidRPr="00D44ED4">
        <w:rPr>
          <w:sz w:val="28"/>
          <w:szCs w:val="28"/>
        </w:rPr>
        <w:t xml:space="preserve"> </w:t>
      </w:r>
    </w:p>
    <w:p w:rsidR="00C51963" w:rsidRPr="006A1FDC" w:rsidRDefault="00C51963" w:rsidP="00C51963">
      <w:pPr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1"/>
        <w:gridCol w:w="1947"/>
        <w:gridCol w:w="1559"/>
        <w:gridCol w:w="1560"/>
        <w:gridCol w:w="2268"/>
        <w:gridCol w:w="1701"/>
      </w:tblGrid>
      <w:tr w:rsidR="00C51963" w:rsidRPr="003346B5" w:rsidTr="00566F94">
        <w:tc>
          <w:tcPr>
            <w:tcW w:w="571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№</w:t>
            </w:r>
          </w:p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proofErr w:type="gramStart"/>
            <w:r w:rsidRPr="00E03329">
              <w:rPr>
                <w:sz w:val="20"/>
                <w:szCs w:val="20"/>
              </w:rPr>
              <w:t>п</w:t>
            </w:r>
            <w:proofErr w:type="gramEnd"/>
            <w:r w:rsidRPr="00E03329">
              <w:rPr>
                <w:sz w:val="20"/>
                <w:szCs w:val="20"/>
              </w:rPr>
              <w:t>/п</w:t>
            </w:r>
          </w:p>
        </w:tc>
        <w:tc>
          <w:tcPr>
            <w:tcW w:w="1947" w:type="dxa"/>
          </w:tcPr>
          <w:p w:rsidR="00C51963" w:rsidRDefault="00C51963" w:rsidP="00566F94">
            <w:pPr>
              <w:jc w:val="center"/>
              <w:rPr>
                <w:color w:val="000000"/>
                <w:sz w:val="20"/>
                <w:szCs w:val="20"/>
              </w:rPr>
            </w:pPr>
            <w:r w:rsidRPr="00E03329">
              <w:rPr>
                <w:color w:val="000000"/>
                <w:sz w:val="20"/>
                <w:szCs w:val="20"/>
              </w:rPr>
              <w:t>Наименование учреждения/</w:t>
            </w:r>
          </w:p>
          <w:p w:rsidR="00C51963" w:rsidRPr="00E03329" w:rsidRDefault="00C51963" w:rsidP="00566F94">
            <w:pPr>
              <w:jc w:val="center"/>
              <w:rPr>
                <w:color w:val="000000"/>
                <w:sz w:val="20"/>
                <w:szCs w:val="20"/>
              </w:rPr>
            </w:pPr>
            <w:r w:rsidRPr="00E03329">
              <w:rPr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1559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Среднемесячная</w:t>
            </w:r>
          </w:p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заработная</w:t>
            </w:r>
          </w:p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 xml:space="preserve">плата </w:t>
            </w:r>
            <w:r>
              <w:rPr>
                <w:sz w:val="20"/>
                <w:szCs w:val="20"/>
              </w:rPr>
              <w:t>(руб., коп)</w:t>
            </w:r>
          </w:p>
        </w:tc>
        <w:tc>
          <w:tcPr>
            <w:tcW w:w="1701" w:type="dxa"/>
          </w:tcPr>
          <w:p w:rsidR="00C51963" w:rsidRPr="00E03329" w:rsidRDefault="00C51963" w:rsidP="00566F94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Примечание</w:t>
            </w:r>
          </w:p>
        </w:tc>
      </w:tr>
      <w:tr w:rsidR="00C51963" w:rsidRPr="003346B5" w:rsidTr="00566F94">
        <w:tc>
          <w:tcPr>
            <w:tcW w:w="571" w:type="dxa"/>
          </w:tcPr>
          <w:p w:rsidR="00C51963" w:rsidRPr="0010253C" w:rsidRDefault="00C51963" w:rsidP="00566F94">
            <w:pPr>
              <w:jc w:val="center"/>
            </w:pPr>
            <w:r w:rsidRPr="0010253C">
              <w:t>1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color w:val="000000"/>
              </w:rPr>
            </w:pPr>
            <w:r w:rsidRPr="0010253C">
              <w:rPr>
                <w:color w:val="000000"/>
              </w:rPr>
              <w:t xml:space="preserve">МКУ «АХУ администрации сельского поселения </w:t>
            </w:r>
            <w:proofErr w:type="gramStart"/>
            <w:r w:rsidRPr="0010253C">
              <w:rPr>
                <w:color w:val="000000"/>
              </w:rPr>
              <w:t>Солнечный</w:t>
            </w:r>
            <w:proofErr w:type="gramEnd"/>
            <w:r w:rsidRPr="0010253C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  <w:r>
              <w:t>Жуков Алексей Васильевич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  <w:r>
              <w:t>97 353,65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c>
          <w:tcPr>
            <w:tcW w:w="571" w:type="dxa"/>
          </w:tcPr>
          <w:p w:rsidR="00C51963" w:rsidRPr="0010253C" w:rsidRDefault="00C51963" w:rsidP="00566F94">
            <w:pPr>
              <w:jc w:val="center"/>
            </w:pPr>
            <w:r w:rsidRPr="0010253C">
              <w:t>2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color w:val="000000"/>
              </w:rPr>
            </w:pPr>
            <w:r w:rsidRPr="0010253C">
              <w:rPr>
                <w:color w:val="000000"/>
              </w:rPr>
              <w:t xml:space="preserve">МКУ «АХУ администрации сельского поселения </w:t>
            </w:r>
            <w:proofErr w:type="gramStart"/>
            <w:r w:rsidRPr="0010253C">
              <w:rPr>
                <w:color w:val="000000"/>
              </w:rPr>
              <w:t>Солнечный</w:t>
            </w:r>
            <w:proofErr w:type="gramEnd"/>
            <w:r w:rsidRPr="0010253C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  <w:r>
              <w:t xml:space="preserve">Валиуллин Рафик </w:t>
            </w:r>
            <w:proofErr w:type="spellStart"/>
            <w:r>
              <w:t>Муртазович</w:t>
            </w:r>
            <w:proofErr w:type="spellEnd"/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Заместитель директора</w:t>
            </w: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  <w:r>
              <w:t>76 798,87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rPr>
          <w:trHeight w:val="573"/>
        </w:trPr>
        <w:tc>
          <w:tcPr>
            <w:tcW w:w="571" w:type="dxa"/>
          </w:tcPr>
          <w:p w:rsidR="00C51963" w:rsidRPr="0010253C" w:rsidRDefault="00C51963" w:rsidP="00566F94">
            <w:pPr>
              <w:jc w:val="center"/>
            </w:pPr>
            <w:r w:rsidRPr="0010253C">
              <w:t>3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vanish/>
              </w:rPr>
            </w:pPr>
            <w:r w:rsidRPr="0010253C">
              <w:rPr>
                <w:color w:val="000000"/>
              </w:rPr>
              <w:t xml:space="preserve">МКУ «АХУ администрации сельского поселения </w:t>
            </w:r>
            <w:proofErr w:type="gramStart"/>
            <w:r w:rsidRPr="0010253C">
              <w:rPr>
                <w:color w:val="000000"/>
              </w:rPr>
              <w:t>Солнечный</w:t>
            </w:r>
            <w:proofErr w:type="gramEnd"/>
            <w:r w:rsidRPr="0010253C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  <w:proofErr w:type="spellStart"/>
            <w:r>
              <w:t>Кодирова</w:t>
            </w:r>
            <w:proofErr w:type="spellEnd"/>
            <w:r>
              <w:t xml:space="preserve"> Ляля </w:t>
            </w:r>
            <w:proofErr w:type="spellStart"/>
            <w:r>
              <w:t>Мансафовна</w:t>
            </w:r>
            <w:proofErr w:type="spellEnd"/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Главный бухгалтер</w:t>
            </w: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  <w:r>
              <w:t>85 193,52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rPr>
          <w:trHeight w:val="553"/>
        </w:trPr>
        <w:tc>
          <w:tcPr>
            <w:tcW w:w="571" w:type="dxa"/>
          </w:tcPr>
          <w:p w:rsidR="00C51963" w:rsidRPr="0010253C" w:rsidRDefault="00C51963" w:rsidP="00566F94">
            <w:pPr>
              <w:jc w:val="center"/>
            </w:pPr>
            <w:r w:rsidRPr="0010253C">
              <w:t>4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color w:val="000000"/>
              </w:rPr>
            </w:pPr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  <w:proofErr w:type="spellStart"/>
            <w:r>
              <w:t>Шахшаев</w:t>
            </w:r>
            <w:proofErr w:type="spellEnd"/>
            <w:r>
              <w:t xml:space="preserve"> </w:t>
            </w:r>
            <w:proofErr w:type="spellStart"/>
            <w:r>
              <w:t>Алил</w:t>
            </w:r>
            <w:proofErr w:type="spellEnd"/>
            <w:r>
              <w:t xml:space="preserve"> Шамильевич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  <w:r>
              <w:t>58 963,88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rPr>
          <w:trHeight w:val="689"/>
        </w:trPr>
        <w:tc>
          <w:tcPr>
            <w:tcW w:w="571" w:type="dxa"/>
          </w:tcPr>
          <w:p w:rsidR="00C51963" w:rsidRPr="0010253C" w:rsidRDefault="00C51963" w:rsidP="00566F94">
            <w:pPr>
              <w:jc w:val="center"/>
            </w:pPr>
            <w:r w:rsidRPr="0010253C">
              <w:t>5</w:t>
            </w:r>
          </w:p>
        </w:tc>
        <w:tc>
          <w:tcPr>
            <w:tcW w:w="1947" w:type="dxa"/>
          </w:tcPr>
          <w:p w:rsidR="00C51963" w:rsidRPr="0010253C" w:rsidRDefault="00C51963" w:rsidP="00566F94"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  <w:r>
              <w:t>Морозова Нина Васильевна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Заместитель директора по творчеству</w:t>
            </w: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  <w:r>
              <w:t>57 088,62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c>
          <w:tcPr>
            <w:tcW w:w="571" w:type="dxa"/>
          </w:tcPr>
          <w:p w:rsidR="00C51963" w:rsidRPr="0010253C" w:rsidRDefault="00C51963" w:rsidP="00566F94">
            <w:pPr>
              <w:jc w:val="center"/>
            </w:pPr>
            <w:r w:rsidRPr="0010253C">
              <w:t>6</w:t>
            </w:r>
          </w:p>
        </w:tc>
        <w:tc>
          <w:tcPr>
            <w:tcW w:w="1947" w:type="dxa"/>
          </w:tcPr>
          <w:p w:rsidR="00C51963" w:rsidRPr="0010253C" w:rsidRDefault="00C51963" w:rsidP="00566F94">
            <w:pPr>
              <w:rPr>
                <w:color w:val="000000"/>
              </w:rPr>
            </w:pPr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  <w:r>
              <w:t>Корнилов Максим Александрович</w:t>
            </w: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  <w:r>
              <w:t>Заместитель директора по МТС</w:t>
            </w: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  <w:r>
              <w:t>48 637,26</w:t>
            </w: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  <w:tr w:rsidR="00C51963" w:rsidRPr="003346B5" w:rsidTr="00566F94">
        <w:tc>
          <w:tcPr>
            <w:tcW w:w="571" w:type="dxa"/>
          </w:tcPr>
          <w:p w:rsidR="00C51963" w:rsidRPr="0010253C" w:rsidRDefault="00C51963" w:rsidP="00566F94"/>
        </w:tc>
        <w:tc>
          <w:tcPr>
            <w:tcW w:w="1947" w:type="dxa"/>
          </w:tcPr>
          <w:p w:rsidR="00C51963" w:rsidRPr="0010253C" w:rsidRDefault="00C51963" w:rsidP="00566F94">
            <w:pPr>
              <w:rPr>
                <w:vanish/>
              </w:rPr>
            </w:pPr>
          </w:p>
        </w:tc>
        <w:tc>
          <w:tcPr>
            <w:tcW w:w="1559" w:type="dxa"/>
          </w:tcPr>
          <w:p w:rsidR="00C51963" w:rsidRPr="0010253C" w:rsidRDefault="00C51963" w:rsidP="00566F94">
            <w:pPr>
              <w:jc w:val="center"/>
            </w:pPr>
          </w:p>
        </w:tc>
        <w:tc>
          <w:tcPr>
            <w:tcW w:w="1560" w:type="dxa"/>
          </w:tcPr>
          <w:p w:rsidR="00C51963" w:rsidRPr="0010253C" w:rsidRDefault="00C51963" w:rsidP="00566F94">
            <w:pPr>
              <w:jc w:val="center"/>
            </w:pPr>
          </w:p>
        </w:tc>
        <w:tc>
          <w:tcPr>
            <w:tcW w:w="2268" w:type="dxa"/>
          </w:tcPr>
          <w:p w:rsidR="00C51963" w:rsidRPr="0010253C" w:rsidRDefault="00C51963" w:rsidP="00566F94">
            <w:pPr>
              <w:jc w:val="center"/>
            </w:pPr>
          </w:p>
        </w:tc>
        <w:tc>
          <w:tcPr>
            <w:tcW w:w="1701" w:type="dxa"/>
          </w:tcPr>
          <w:p w:rsidR="00C51963" w:rsidRPr="0010253C" w:rsidRDefault="00C51963" w:rsidP="00566F94">
            <w:pPr>
              <w:jc w:val="center"/>
            </w:pPr>
          </w:p>
        </w:tc>
      </w:tr>
    </w:tbl>
    <w:p w:rsidR="00C51963" w:rsidRPr="003346B5" w:rsidRDefault="00C51963" w:rsidP="00C51963">
      <w:pPr>
        <w:rPr>
          <w:sz w:val="28"/>
          <w:szCs w:val="28"/>
        </w:rPr>
      </w:pPr>
    </w:p>
    <w:p w:rsidR="00C51963" w:rsidRDefault="00C51963" w:rsidP="00C51963">
      <w:pPr>
        <w:tabs>
          <w:tab w:val="left" w:pos="2968"/>
        </w:tabs>
        <w:rPr>
          <w:sz w:val="18"/>
          <w:szCs w:val="18"/>
        </w:rPr>
      </w:pPr>
    </w:p>
    <w:p w:rsidR="00C51963" w:rsidRDefault="00C51963" w:rsidP="00C51963">
      <w:pPr>
        <w:tabs>
          <w:tab w:val="left" w:pos="2968"/>
        </w:tabs>
        <w:rPr>
          <w:sz w:val="18"/>
          <w:szCs w:val="18"/>
        </w:rPr>
      </w:pPr>
    </w:p>
    <w:p w:rsidR="00C51963" w:rsidRDefault="00C51963" w:rsidP="00C51963">
      <w:pPr>
        <w:tabs>
          <w:tab w:val="left" w:pos="2968"/>
        </w:tabs>
        <w:rPr>
          <w:sz w:val="18"/>
          <w:szCs w:val="18"/>
        </w:rPr>
      </w:pPr>
    </w:p>
    <w:p w:rsidR="00C51963" w:rsidRDefault="00C51963" w:rsidP="00C51963"/>
    <w:p w:rsidR="002700C1" w:rsidRDefault="002700C1">
      <w:bookmarkStart w:id="0" w:name="_GoBack"/>
      <w:bookmarkEnd w:id="0"/>
    </w:p>
    <w:sectPr w:rsidR="002700C1" w:rsidSect="008A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F8"/>
    <w:rsid w:val="00015C21"/>
    <w:rsid w:val="00027CCB"/>
    <w:rsid w:val="00045588"/>
    <w:rsid w:val="00077396"/>
    <w:rsid w:val="000A4438"/>
    <w:rsid w:val="00141632"/>
    <w:rsid w:val="002700C1"/>
    <w:rsid w:val="002C3226"/>
    <w:rsid w:val="00310DDD"/>
    <w:rsid w:val="00376FFE"/>
    <w:rsid w:val="00392971"/>
    <w:rsid w:val="003A7CFB"/>
    <w:rsid w:val="00483D10"/>
    <w:rsid w:val="004D498D"/>
    <w:rsid w:val="00525C1F"/>
    <w:rsid w:val="006216D5"/>
    <w:rsid w:val="00691E1C"/>
    <w:rsid w:val="00693ABA"/>
    <w:rsid w:val="006B0FE4"/>
    <w:rsid w:val="007A6609"/>
    <w:rsid w:val="007B0C44"/>
    <w:rsid w:val="007C313F"/>
    <w:rsid w:val="007C6204"/>
    <w:rsid w:val="007F2678"/>
    <w:rsid w:val="00816447"/>
    <w:rsid w:val="008739A6"/>
    <w:rsid w:val="0087646E"/>
    <w:rsid w:val="00885615"/>
    <w:rsid w:val="008A1137"/>
    <w:rsid w:val="008A1DB0"/>
    <w:rsid w:val="00967D6A"/>
    <w:rsid w:val="009F42D6"/>
    <w:rsid w:val="00A405CD"/>
    <w:rsid w:val="00A65844"/>
    <w:rsid w:val="00A757F4"/>
    <w:rsid w:val="00B73C4F"/>
    <w:rsid w:val="00B90A67"/>
    <w:rsid w:val="00BC75C7"/>
    <w:rsid w:val="00BD1C71"/>
    <w:rsid w:val="00BF6D14"/>
    <w:rsid w:val="00C00816"/>
    <w:rsid w:val="00C143F2"/>
    <w:rsid w:val="00C303F8"/>
    <w:rsid w:val="00C316B4"/>
    <w:rsid w:val="00C51963"/>
    <w:rsid w:val="00CB74E7"/>
    <w:rsid w:val="00D00346"/>
    <w:rsid w:val="00D234C1"/>
    <w:rsid w:val="00D260FD"/>
    <w:rsid w:val="00D27383"/>
    <w:rsid w:val="00D871AD"/>
    <w:rsid w:val="00D91AB3"/>
    <w:rsid w:val="00E03673"/>
    <w:rsid w:val="00E51378"/>
    <w:rsid w:val="00E54DB4"/>
    <w:rsid w:val="00E570DF"/>
    <w:rsid w:val="00E81D57"/>
    <w:rsid w:val="00E94CFB"/>
    <w:rsid w:val="00EC7A7A"/>
    <w:rsid w:val="00ED66EF"/>
    <w:rsid w:val="00EF79DD"/>
    <w:rsid w:val="00F0187D"/>
    <w:rsid w:val="00F176BA"/>
    <w:rsid w:val="00FD0821"/>
    <w:rsid w:val="00FD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2018-03-22T05:12:00Z</dcterms:created>
  <dcterms:modified xsi:type="dcterms:W3CDTF">2018-03-22T05:12:00Z</dcterms:modified>
</cp:coreProperties>
</file>